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220345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220345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220345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20345" w:rsidRDefault="005B17F5" w:rsidP="00D5261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lang w:eastAsia="tr-TR"/>
              </w:rPr>
            </w:pPr>
            <w:bookmarkStart w:id="0" w:name="_top"/>
            <w:bookmarkEnd w:id="0"/>
            <w:r w:rsidRPr="00220345">
              <w:rPr>
                <w:rFonts w:asciiTheme="majorHAnsi" w:eastAsia="Times New Roman" w:hAnsiTheme="majorHAnsi" w:cs="Arial"/>
                <w:lang w:eastAsia="tr-TR"/>
              </w:rPr>
              <w:t>25</w:t>
            </w:r>
            <w:r w:rsidR="00D5261F" w:rsidRPr="00220345">
              <w:rPr>
                <w:rFonts w:asciiTheme="majorHAnsi" w:eastAsia="Times New Roman" w:hAnsiTheme="majorHAnsi" w:cs="Arial"/>
                <w:lang w:eastAsia="tr-TR"/>
              </w:rPr>
              <w:t xml:space="preserve"> Mayıs </w:t>
            </w:r>
            <w:r w:rsidR="00CC154A" w:rsidRPr="00220345">
              <w:rPr>
                <w:rFonts w:asciiTheme="majorHAnsi" w:eastAsia="Times New Roman" w:hAnsiTheme="majorHAnsi" w:cs="Arial"/>
                <w:lang w:eastAsia="tr-TR"/>
              </w:rPr>
              <w:t>201</w:t>
            </w:r>
            <w:r w:rsidR="00EF2CF8" w:rsidRPr="00220345">
              <w:rPr>
                <w:rFonts w:asciiTheme="majorHAnsi" w:eastAsia="Times New Roman" w:hAnsiTheme="majorHAnsi" w:cs="Arial"/>
                <w:lang w:eastAsia="tr-TR"/>
              </w:rPr>
              <w:t>1</w:t>
            </w:r>
            <w:r w:rsidR="00CC154A" w:rsidRPr="00220345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20345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</w:pPr>
            <w:r w:rsidRPr="00220345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20345" w:rsidRDefault="00CC154A" w:rsidP="00365F65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  <w:proofErr w:type="gramStart"/>
            <w:r w:rsidRPr="00220345">
              <w:rPr>
                <w:rFonts w:asciiTheme="majorHAnsi" w:eastAsia="Times New Roman" w:hAnsiTheme="majorHAnsi" w:cs="Arial"/>
                <w:lang w:eastAsia="tr-TR"/>
              </w:rPr>
              <w:t>Sayı : 27</w:t>
            </w:r>
            <w:r w:rsidR="00D5261F" w:rsidRPr="00220345">
              <w:rPr>
                <w:rFonts w:asciiTheme="majorHAnsi" w:eastAsia="Times New Roman" w:hAnsiTheme="majorHAnsi" w:cs="Arial"/>
                <w:lang w:eastAsia="tr-TR"/>
              </w:rPr>
              <w:t>944</w:t>
            </w:r>
            <w:proofErr w:type="gramEnd"/>
          </w:p>
        </w:tc>
      </w:tr>
    </w:tbl>
    <w:p w:rsidR="00CC154A" w:rsidRPr="00220345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220345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220345" w:rsidRDefault="00CC154A" w:rsidP="00CC154A">
      <w:pPr>
        <w:tabs>
          <w:tab w:val="right" w:pos="702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color w:val="0000FF"/>
          <w:lang w:eastAsia="tr-TR"/>
        </w:rPr>
      </w:pPr>
      <w:bookmarkStart w:id="1" w:name="Ç01"/>
      <w:bookmarkEnd w:id="1"/>
      <w:r w:rsidRPr="00220345">
        <w:rPr>
          <w:rFonts w:asciiTheme="majorHAnsi" w:eastAsia="Times New Roman" w:hAnsiTheme="majorHAnsi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220345">
        <w:rPr>
          <w:rFonts w:asciiTheme="majorHAnsi" w:eastAsia="Times New Roman" w:hAnsiTheme="majorHAnsi" w:cs="Times New Roman"/>
          <w:b/>
          <w:color w:val="0000FF"/>
          <w:lang w:eastAsia="tr-TR"/>
        </w:rPr>
        <w:t>Birliğinden :</w:t>
      </w:r>
      <w:proofErr w:type="gramEnd"/>
    </w:p>
    <w:p w:rsidR="00CC154A" w:rsidRPr="00220345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19319B" w:rsidRPr="00220345" w:rsidRDefault="0019319B" w:rsidP="0019319B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lang w:eastAsia="tr-TR"/>
        </w:rPr>
      </w:pPr>
      <w:r w:rsidRPr="00220345">
        <w:rPr>
          <w:rFonts w:asciiTheme="majorHAnsi" w:eastAsia="Times New Roman" w:hAnsiTheme="majorHAnsi" w:cs="Times New Roman"/>
          <w:b/>
          <w:lang w:eastAsia="tr-TR"/>
        </w:rPr>
        <w:t>TÜRMOB DİSİPLİN KURULU KARARLARI</w:t>
      </w:r>
    </w:p>
    <w:p w:rsidR="0092665F" w:rsidRPr="00220345" w:rsidRDefault="0092665F" w:rsidP="0092665F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D5261F" w:rsidRPr="00220345" w:rsidRDefault="00D5261F" w:rsidP="00220345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220345">
        <w:rPr>
          <w:rFonts w:asciiTheme="majorHAnsi" w:eastAsia="Times New Roman" w:hAnsiTheme="majorHAnsi" w:cs="Times New Roman"/>
          <w:lang w:eastAsia="tr-TR"/>
        </w:rPr>
        <w:t xml:space="preserve">1 – Aydın Serbest Muhasebeci Mali Müşavirler Odası üyesi Serbest Muhasebeci Hüseyin </w:t>
      </w:r>
      <w:proofErr w:type="spellStart"/>
      <w:r w:rsidRPr="00220345">
        <w:rPr>
          <w:rFonts w:asciiTheme="majorHAnsi" w:eastAsia="Times New Roman" w:hAnsiTheme="majorHAnsi" w:cs="Times New Roman"/>
          <w:lang w:eastAsia="tr-TR"/>
        </w:rPr>
        <w:t>AYDAŞ’a</w:t>
      </w:r>
      <w:proofErr w:type="spellEnd"/>
      <w:r w:rsidRPr="00220345">
        <w:rPr>
          <w:rFonts w:asciiTheme="majorHAnsi" w:eastAsia="Times New Roman" w:hAnsiTheme="majorHAnsi" w:cs="Times New Roman"/>
          <w:lang w:eastAsia="tr-TR"/>
        </w:rPr>
        <w:t xml:space="preserve"> “Meslekten Çıkarma” cezası,</w:t>
      </w:r>
    </w:p>
    <w:p w:rsidR="00D5261F" w:rsidRPr="00220345" w:rsidRDefault="00D5261F" w:rsidP="00D5261F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D5261F" w:rsidRPr="00220345" w:rsidRDefault="00D5261F" w:rsidP="00220345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220345">
        <w:rPr>
          <w:rFonts w:asciiTheme="majorHAnsi" w:eastAsia="Times New Roman" w:hAnsiTheme="majorHAnsi" w:cs="Times New Roman"/>
          <w:lang w:eastAsia="tr-TR"/>
        </w:rPr>
        <w:t xml:space="preserve">2 – Düzce Serbest Muhasebeci Mali Müşavirler Odası üyesi Serbest Muhasebeci Oktay </w:t>
      </w:r>
      <w:proofErr w:type="spellStart"/>
      <w:r w:rsidRPr="00220345">
        <w:rPr>
          <w:rFonts w:asciiTheme="majorHAnsi" w:eastAsia="Times New Roman" w:hAnsiTheme="majorHAnsi" w:cs="Times New Roman"/>
          <w:lang w:eastAsia="tr-TR"/>
        </w:rPr>
        <w:t>MUTLU’ya</w:t>
      </w:r>
      <w:proofErr w:type="spellEnd"/>
      <w:r w:rsidRPr="00220345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 ile “Meslekten Çıkarma” cezası verilmiştir.</w:t>
      </w:r>
    </w:p>
    <w:p w:rsidR="00D5261F" w:rsidRPr="00220345" w:rsidRDefault="00D5261F" w:rsidP="00D5261F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D5261F" w:rsidRPr="00220345" w:rsidRDefault="00D5261F" w:rsidP="00220345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220345">
        <w:rPr>
          <w:rFonts w:asciiTheme="majorHAnsi" w:eastAsia="Times New Roman" w:hAnsiTheme="majorHAnsi" w:cs="Times New Roman"/>
          <w:lang w:eastAsia="tr-TR"/>
        </w:rPr>
        <w:t>İlanen duyurulur.</w:t>
      </w:r>
    </w:p>
    <w:p w:rsidR="0092665F" w:rsidRPr="00220345" w:rsidRDefault="0092665F" w:rsidP="005B17F5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sectPr w:rsidR="0092665F" w:rsidRPr="0022034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F19C6"/>
    <w:rsid w:val="001355B5"/>
    <w:rsid w:val="00185831"/>
    <w:rsid w:val="0019319B"/>
    <w:rsid w:val="00220345"/>
    <w:rsid w:val="002521A8"/>
    <w:rsid w:val="00291B71"/>
    <w:rsid w:val="002D5A30"/>
    <w:rsid w:val="00320D6B"/>
    <w:rsid w:val="00365F65"/>
    <w:rsid w:val="00390A8A"/>
    <w:rsid w:val="004115C8"/>
    <w:rsid w:val="004854CA"/>
    <w:rsid w:val="005B17F5"/>
    <w:rsid w:val="005C0387"/>
    <w:rsid w:val="00695674"/>
    <w:rsid w:val="006C3200"/>
    <w:rsid w:val="00736894"/>
    <w:rsid w:val="007F0EE9"/>
    <w:rsid w:val="00801B55"/>
    <w:rsid w:val="008759D4"/>
    <w:rsid w:val="0092665F"/>
    <w:rsid w:val="00995085"/>
    <w:rsid w:val="00CC154A"/>
    <w:rsid w:val="00D5261F"/>
    <w:rsid w:val="00D73AE2"/>
    <w:rsid w:val="00E21926"/>
    <w:rsid w:val="00ED6108"/>
    <w:rsid w:val="00EF2CF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16</cp:revision>
  <dcterms:created xsi:type="dcterms:W3CDTF">2010-06-16T08:41:00Z</dcterms:created>
  <dcterms:modified xsi:type="dcterms:W3CDTF">2011-06-02T08:37:00Z</dcterms:modified>
</cp:coreProperties>
</file>